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24" w:rsidRPr="002B3324" w:rsidRDefault="002B3324" w:rsidP="002B3324">
      <w:pPr>
        <w:snapToGrid w:val="0"/>
        <w:spacing w:beforeLines="50" w:before="180" w:afterLines="30" w:after="108" w:line="320" w:lineRule="exact"/>
        <w:jc w:val="center"/>
        <w:rPr>
          <w:rFonts w:eastAsia="標楷體"/>
          <w:sz w:val="28"/>
          <w:szCs w:val="28"/>
          <w:lang w:val="en-GB"/>
        </w:rPr>
      </w:pPr>
      <w:bookmarkStart w:id="0" w:name="_GoBack"/>
      <w:r w:rsidRPr="002B3324">
        <w:rPr>
          <w:rFonts w:eastAsia="標楷體"/>
          <w:sz w:val="28"/>
          <w:szCs w:val="28"/>
          <w:lang w:val="en-GB"/>
        </w:rPr>
        <w:t>國立東華大學管理學院博士班外國學生菁英獎學金年度考核報告書</w:t>
      </w:r>
      <w:bookmarkEnd w:id="0"/>
    </w:p>
    <w:p w:rsidR="002B3324" w:rsidRPr="002B3324" w:rsidRDefault="002B3324" w:rsidP="002B3324">
      <w:pPr>
        <w:snapToGrid w:val="0"/>
        <w:spacing w:afterLines="30" w:after="108" w:line="280" w:lineRule="exact"/>
        <w:jc w:val="center"/>
        <w:rPr>
          <w:rFonts w:eastAsia="標楷體"/>
          <w:lang w:val="en-GB"/>
        </w:rPr>
      </w:pPr>
      <w:r w:rsidRPr="002B3324">
        <w:rPr>
          <w:rFonts w:eastAsia="標楷體"/>
          <w:lang w:val="en-GB"/>
        </w:rPr>
        <w:t>The Annual Report of Scholarship for Elite Ph.D. Students for the College of Management, NDHU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737"/>
        <w:gridCol w:w="1916"/>
        <w:gridCol w:w="1916"/>
        <w:gridCol w:w="2074"/>
      </w:tblGrid>
      <w:tr w:rsidR="002B3324" w:rsidRPr="002B3324" w:rsidTr="001862B1">
        <w:trPr>
          <w:trHeight w:val="668"/>
          <w:jc w:val="center"/>
        </w:trPr>
        <w:tc>
          <w:tcPr>
            <w:tcW w:w="10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獎助報告類別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Category</w:t>
            </w:r>
          </w:p>
        </w:tc>
        <w:tc>
          <w:tcPr>
            <w:tcW w:w="187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rPr>
                <w:rFonts w:eastAsia="標楷體"/>
                <w:color w:val="C0000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>博士班二年級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 xml:space="preserve"> Second-Year</w:t>
            </w:r>
          </w:p>
          <w:p w:rsidR="002B3324" w:rsidRPr="002B3324" w:rsidRDefault="002B3324" w:rsidP="002B3324">
            <w:pPr>
              <w:rPr>
                <w:rFonts w:eastAsia="標楷體"/>
                <w:color w:val="C0000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>博士班三年級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 xml:space="preserve"> Third-Year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/>
                <w:color w:val="C00000"/>
                <w:szCs w:val="22"/>
                <w:u w:val="single"/>
              </w:rPr>
              <w:t>申請日期</w:t>
            </w:r>
          </w:p>
          <w:p w:rsidR="002B3324" w:rsidRPr="002B3324" w:rsidRDefault="002B3324" w:rsidP="002B3324">
            <w:pPr>
              <w:jc w:val="both"/>
              <w:rPr>
                <w:rFonts w:eastAsia="標楷體"/>
                <w:color w:val="C00000"/>
                <w:u w:val="single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D</w:t>
            </w:r>
            <w:r w:rsidRPr="002B3324">
              <w:rPr>
                <w:rFonts w:eastAsia="標楷體"/>
                <w:color w:val="C00000"/>
                <w:szCs w:val="22"/>
                <w:u w:val="single"/>
              </w:rPr>
              <w:t>ate of application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both"/>
              <w:rPr>
                <w:rFonts w:eastAsia="標楷體"/>
                <w:color w:val="C00000"/>
                <w:u w:val="single"/>
                <w:lang w:val="en-GB"/>
              </w:rPr>
            </w:pPr>
          </w:p>
        </w:tc>
      </w:tr>
      <w:tr w:rsidR="002B3324" w:rsidRPr="002B3324" w:rsidTr="001862B1">
        <w:trPr>
          <w:trHeight w:val="561"/>
          <w:jc w:val="center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學生姓名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u w:val="single"/>
                <w:lang w:val="en-GB"/>
              </w:rPr>
              <w:t>Student’s Name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學號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Student ID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 w:val="22"/>
                <w:szCs w:val="22"/>
                <w:u w:val="single"/>
              </w:rPr>
            </w:pPr>
            <w:r w:rsidRPr="002B3324">
              <w:rPr>
                <w:rFonts w:eastAsia="標楷體" w:hint="eastAsia"/>
                <w:color w:val="C00000"/>
                <w:sz w:val="22"/>
                <w:szCs w:val="22"/>
                <w:u w:val="single"/>
              </w:rPr>
              <w:t>請浮貼照片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 w:val="22"/>
                <w:szCs w:val="22"/>
                <w:u w:val="single"/>
              </w:rPr>
              <w:t>A</w:t>
            </w:r>
            <w:r w:rsidRPr="002B3324">
              <w:rPr>
                <w:rFonts w:eastAsia="標楷體"/>
                <w:color w:val="C00000"/>
                <w:sz w:val="22"/>
                <w:szCs w:val="22"/>
                <w:u w:val="single"/>
              </w:rPr>
              <w:t xml:space="preserve">ttach </w:t>
            </w:r>
            <w:r w:rsidRPr="002B3324">
              <w:rPr>
                <w:rFonts w:eastAsia="標楷體" w:hint="eastAsia"/>
                <w:color w:val="C00000"/>
                <w:sz w:val="22"/>
                <w:szCs w:val="22"/>
                <w:u w:val="single"/>
              </w:rPr>
              <w:t>P</w:t>
            </w:r>
            <w:r w:rsidRPr="002B3324">
              <w:rPr>
                <w:rFonts w:eastAsia="標楷體"/>
                <w:color w:val="C00000"/>
                <w:sz w:val="22"/>
                <w:szCs w:val="22"/>
                <w:u w:val="single"/>
              </w:rPr>
              <w:t>hoto</w:t>
            </w:r>
          </w:p>
        </w:tc>
      </w:tr>
      <w:tr w:rsidR="002B3324" w:rsidRPr="002B3324" w:rsidTr="001862B1">
        <w:trPr>
          <w:trHeight w:val="536"/>
          <w:jc w:val="center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/>
                <w:color w:val="C00000"/>
                <w:szCs w:val="22"/>
                <w:u w:val="single"/>
              </w:rPr>
              <w:t>生日</w:t>
            </w:r>
          </w:p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D</w:t>
            </w:r>
            <w:r w:rsidRPr="002B3324">
              <w:rPr>
                <w:rFonts w:eastAsia="標楷體"/>
                <w:color w:val="C00000"/>
                <w:szCs w:val="22"/>
                <w:u w:val="single"/>
              </w:rPr>
              <w:t>ate of Birth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/>
                <w:color w:val="C00000"/>
                <w:szCs w:val="22"/>
                <w:u w:val="single"/>
              </w:rPr>
              <w:t>居留證號</w:t>
            </w:r>
          </w:p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A</w:t>
            </w:r>
            <w:r w:rsidRPr="002B3324">
              <w:rPr>
                <w:rFonts w:eastAsia="標楷體"/>
                <w:color w:val="C00000"/>
                <w:szCs w:val="22"/>
                <w:u w:val="single"/>
              </w:rPr>
              <w:t>RC No.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1065" w:type="pct"/>
            <w:vMerge/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</w:tr>
      <w:tr w:rsidR="002B3324" w:rsidRPr="002B3324" w:rsidTr="001862B1">
        <w:trPr>
          <w:trHeight w:val="543"/>
          <w:jc w:val="center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手機號碼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M</w:t>
            </w:r>
            <w:r w:rsidRPr="002B3324">
              <w:rPr>
                <w:rFonts w:eastAsia="標楷體"/>
                <w:color w:val="C00000"/>
                <w:szCs w:val="22"/>
                <w:u w:val="single"/>
              </w:rPr>
              <w:t>obile No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2"/>
                <w:u w:val="single"/>
              </w:rPr>
              <w:t>E-mail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1065" w:type="pct"/>
            <w:vMerge/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</w:tr>
      <w:tr w:rsidR="002B3324" w:rsidRPr="002B3324" w:rsidTr="001862B1">
        <w:trPr>
          <w:trHeight w:val="555"/>
          <w:jc w:val="center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系所（組）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Department(division)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指導教授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Advisor</w:t>
            </w:r>
          </w:p>
        </w:tc>
        <w:tc>
          <w:tcPr>
            <w:tcW w:w="984" w:type="pct"/>
            <w:tcBorders>
              <w:top w:val="single" w:sz="4" w:space="0" w:color="auto"/>
            </w:tcBorders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  <w:tc>
          <w:tcPr>
            <w:tcW w:w="1065" w:type="pct"/>
            <w:vMerge/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</w:p>
        </w:tc>
      </w:tr>
      <w:tr w:rsidR="002B3324" w:rsidRPr="002B3324" w:rsidTr="001862B1">
        <w:trPr>
          <w:trHeight w:val="663"/>
          <w:jc w:val="center"/>
        </w:trPr>
        <w:tc>
          <w:tcPr>
            <w:tcW w:w="1074" w:type="pct"/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/>
                <w:color w:val="C00000"/>
                <w:szCs w:val="22"/>
                <w:u w:val="single"/>
              </w:rPr>
              <w:t>通訊地址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A</w:t>
            </w:r>
            <w:r w:rsidRPr="002B3324">
              <w:rPr>
                <w:rFonts w:eastAsia="標楷體"/>
                <w:color w:val="C00000"/>
                <w:szCs w:val="22"/>
                <w:u w:val="single"/>
              </w:rPr>
              <w:t>ddress</w:t>
            </w:r>
          </w:p>
        </w:tc>
        <w:tc>
          <w:tcPr>
            <w:tcW w:w="3926" w:type="pct"/>
            <w:gridSpan w:val="4"/>
            <w:vAlign w:val="center"/>
          </w:tcPr>
          <w:p w:rsidR="002B3324" w:rsidRPr="002B3324" w:rsidRDefault="002B3324" w:rsidP="002B3324">
            <w:pPr>
              <w:spacing w:before="60" w:after="60"/>
              <w:jc w:val="both"/>
              <w:rPr>
                <w:rFonts w:eastAsia="標楷體"/>
                <w:color w:val="C00000"/>
                <w:u w:val="single"/>
                <w:lang w:val="en-GB"/>
              </w:rPr>
            </w:pPr>
          </w:p>
        </w:tc>
      </w:tr>
      <w:tr w:rsidR="002B3324" w:rsidRPr="002B3324" w:rsidTr="00FB68F1">
        <w:trPr>
          <w:trHeight w:val="567"/>
          <w:jc w:val="center"/>
        </w:trPr>
        <w:tc>
          <w:tcPr>
            <w:tcW w:w="1074" w:type="pct"/>
            <w:vAlign w:val="center"/>
          </w:tcPr>
          <w:p w:rsidR="002B3324" w:rsidRPr="002B3324" w:rsidRDefault="002B3324" w:rsidP="00FB68F1">
            <w:pPr>
              <w:jc w:val="center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華語能力</w:t>
            </w:r>
          </w:p>
          <w:p w:rsidR="002B3324" w:rsidRPr="002B3324" w:rsidRDefault="002B3324" w:rsidP="00FB68F1">
            <w:pPr>
              <w:jc w:val="center"/>
              <w:rPr>
                <w:rFonts w:eastAsia="標楷體"/>
                <w:szCs w:val="20"/>
                <w:highlight w:val="yellow"/>
                <w:u w:val="single"/>
                <w:lang w:val="en-GB"/>
              </w:rPr>
            </w:pP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Level of Chinese Proficiency</w:t>
            </w:r>
          </w:p>
        </w:tc>
        <w:tc>
          <w:tcPr>
            <w:tcW w:w="3926" w:type="pct"/>
            <w:gridSpan w:val="4"/>
            <w:vAlign w:val="center"/>
          </w:tcPr>
          <w:p w:rsidR="002B3324" w:rsidRPr="002B3324" w:rsidRDefault="002B3324" w:rsidP="002B3324">
            <w:pPr>
              <w:jc w:val="both"/>
              <w:rPr>
                <w:rFonts w:eastAsia="標楷體"/>
                <w:color w:val="C00000"/>
                <w:u w:val="single"/>
                <w:lang w:val="en-GB"/>
              </w:rPr>
            </w:pPr>
            <w:r w:rsidRPr="002B3324">
              <w:rPr>
                <w:rFonts w:eastAsia="標楷體"/>
                <w:b/>
                <w:color w:val="C00000"/>
                <w:szCs w:val="20"/>
                <w:u w:val="single"/>
                <w:lang w:val="en-GB"/>
              </w:rPr>
              <w:t>Have you learned Chinese?</w:t>
            </w:r>
            <w:r w:rsidRPr="002B3324">
              <w:rPr>
                <w:color w:val="C00000"/>
                <w:szCs w:val="20"/>
                <w:u w:val="single"/>
                <w:lang w:val="en-GB"/>
              </w:rPr>
              <w:t xml:space="preserve">  </w:t>
            </w: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 xml:space="preserve">YES </w:t>
            </w: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NO</w:t>
            </w:r>
          </w:p>
          <w:p w:rsidR="002B3324" w:rsidRPr="002B3324" w:rsidRDefault="002B3324" w:rsidP="002B3324">
            <w:pPr>
              <w:spacing w:beforeLines="20" w:before="72"/>
              <w:jc w:val="both"/>
              <w:rPr>
                <w:rFonts w:eastAsia="標楷體"/>
                <w:b/>
                <w:color w:val="C00000"/>
                <w:u w:val="single"/>
                <w:lang w:val="en-GB"/>
              </w:rPr>
            </w:pPr>
            <w:r w:rsidRPr="002B3324">
              <w:rPr>
                <w:rFonts w:eastAsia="標楷體"/>
                <w:b/>
                <w:color w:val="C00000"/>
                <w:szCs w:val="20"/>
                <w:u w:val="single"/>
                <w:lang w:val="en-GB"/>
              </w:rPr>
              <w:t>If yes, how long have you studied Chinese</w:t>
            </w:r>
            <w:r w:rsidRPr="002B3324">
              <w:rPr>
                <w:rFonts w:eastAsia="標楷體"/>
                <w:b/>
                <w:color w:val="C00000"/>
                <w:u w:val="single"/>
                <w:lang w:val="en-GB"/>
              </w:rPr>
              <w:t>?</w:t>
            </w:r>
            <w:r w:rsidR="0079742F" w:rsidRPr="0079742F">
              <w:rPr>
                <w:rFonts w:eastAsia="標楷體" w:hint="eastAsia"/>
                <w:b/>
                <w:color w:val="C00000"/>
                <w:lang w:val="en-GB"/>
              </w:rPr>
              <w:t xml:space="preserve"> </w:t>
            </w:r>
          </w:p>
          <w:p w:rsidR="002B3324" w:rsidRPr="002B3324" w:rsidRDefault="002B3324" w:rsidP="002B3324">
            <w:pPr>
              <w:spacing w:beforeLines="20" w:before="72"/>
              <w:jc w:val="both"/>
              <w:rPr>
                <w:rFonts w:eastAsia="標楷體"/>
                <w:b/>
                <w:color w:val="C00000"/>
                <w:u w:val="single"/>
                <w:lang w:val="en-GB"/>
              </w:rPr>
            </w:pPr>
            <w:r w:rsidRPr="002B3324">
              <w:rPr>
                <w:rFonts w:eastAsia="標楷體"/>
                <w:b/>
                <w:color w:val="C00000"/>
                <w:u w:val="single"/>
                <w:lang w:val="en-GB"/>
              </w:rPr>
              <w:t xml:space="preserve">Type of the </w:t>
            </w:r>
            <w:r w:rsidRPr="002B3324">
              <w:rPr>
                <w:rFonts w:eastAsia="標楷體"/>
                <w:b/>
                <w:color w:val="C00000"/>
                <w:szCs w:val="20"/>
                <w:u w:val="single"/>
                <w:lang w:val="en-GB"/>
              </w:rPr>
              <w:t>Certificate</w:t>
            </w:r>
            <w:r w:rsidRPr="002B3324">
              <w:rPr>
                <w:rFonts w:eastAsia="標楷體"/>
                <w:b/>
                <w:color w:val="C00000"/>
                <w:u w:val="single"/>
                <w:lang w:val="en-GB"/>
              </w:rPr>
              <w:t>/Proof/Examination?</w:t>
            </w:r>
          </w:p>
          <w:p w:rsidR="002B3324" w:rsidRPr="002B3324" w:rsidRDefault="002B3324" w:rsidP="002B3324">
            <w:pPr>
              <w:jc w:val="both"/>
              <w:rPr>
                <w:rFonts w:eastAsia="標楷體"/>
                <w:color w:val="C00000"/>
                <w:u w:val="single"/>
                <w:lang w:val="en-GB"/>
              </w:rPr>
            </w:pP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 xml:space="preserve">TOP  Score  </w:t>
            </w: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 xml:space="preserve">HSK  Score  </w:t>
            </w: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 xml:space="preserve">TOCFL Score  </w:t>
            </w:r>
            <w:r w:rsidRPr="002B3324">
              <w:rPr>
                <w:rFonts w:eastAsia="標楷體" w:hint="eastAsia"/>
                <w:color w:val="C00000"/>
                <w:u w:val="single"/>
                <w:lang w:val="en-GB"/>
              </w:rPr>
              <w:t>□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>Other Score</w:t>
            </w:r>
          </w:p>
          <w:tbl>
            <w:tblPr>
              <w:tblStyle w:val="30"/>
              <w:tblW w:w="0" w:type="auto"/>
              <w:tblInd w:w="239" w:type="dxa"/>
              <w:tblLook w:val="04A0" w:firstRow="1" w:lastRow="0" w:firstColumn="1" w:lastColumn="0" w:noHBand="0" w:noVBand="1"/>
            </w:tblPr>
            <w:tblGrid>
              <w:gridCol w:w="1165"/>
              <w:gridCol w:w="1670"/>
              <w:gridCol w:w="1134"/>
              <w:gridCol w:w="993"/>
              <w:gridCol w:w="992"/>
              <w:gridCol w:w="992"/>
            </w:tblGrid>
            <w:tr w:rsidR="002B3324" w:rsidRPr="002B3324" w:rsidTr="001862B1">
              <w:tc>
                <w:tcPr>
                  <w:tcW w:w="1165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Listening</w:t>
                  </w:r>
                </w:p>
              </w:tc>
              <w:tc>
                <w:tcPr>
                  <w:tcW w:w="1670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color w:val="C00000"/>
                      <w:szCs w:val="20"/>
                      <w:u w:val="single"/>
                      <w:lang w:val="en-GB"/>
                    </w:rPr>
                    <w:t xml:space="preserve"> 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Excellent</w:t>
                  </w:r>
                </w:p>
              </w:tc>
              <w:tc>
                <w:tcPr>
                  <w:tcW w:w="1134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Good</w:t>
                  </w:r>
                </w:p>
              </w:tc>
              <w:tc>
                <w:tcPr>
                  <w:tcW w:w="993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Fair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Poor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None</w:t>
                  </w:r>
                </w:p>
              </w:tc>
            </w:tr>
            <w:tr w:rsidR="002B3324" w:rsidRPr="002B3324" w:rsidTr="001862B1">
              <w:tc>
                <w:tcPr>
                  <w:tcW w:w="1165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Speaking</w:t>
                  </w:r>
                </w:p>
              </w:tc>
              <w:tc>
                <w:tcPr>
                  <w:tcW w:w="1670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color w:val="C00000"/>
                      <w:szCs w:val="20"/>
                      <w:u w:val="single"/>
                      <w:lang w:val="en-GB"/>
                    </w:rPr>
                    <w:t xml:space="preserve"> 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Excellent</w:t>
                  </w:r>
                </w:p>
              </w:tc>
              <w:tc>
                <w:tcPr>
                  <w:tcW w:w="1134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Good</w:t>
                  </w:r>
                </w:p>
              </w:tc>
              <w:tc>
                <w:tcPr>
                  <w:tcW w:w="993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Fair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Poor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None</w:t>
                  </w:r>
                </w:p>
              </w:tc>
            </w:tr>
            <w:tr w:rsidR="002B3324" w:rsidRPr="002B3324" w:rsidTr="001862B1">
              <w:tc>
                <w:tcPr>
                  <w:tcW w:w="1165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Reading</w:t>
                  </w:r>
                </w:p>
              </w:tc>
              <w:tc>
                <w:tcPr>
                  <w:tcW w:w="1670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color w:val="C00000"/>
                      <w:szCs w:val="20"/>
                      <w:u w:val="single"/>
                      <w:lang w:val="en-GB"/>
                    </w:rPr>
                    <w:t xml:space="preserve"> 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Excellent</w:t>
                  </w:r>
                </w:p>
              </w:tc>
              <w:tc>
                <w:tcPr>
                  <w:tcW w:w="1134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Good</w:t>
                  </w:r>
                </w:p>
              </w:tc>
              <w:tc>
                <w:tcPr>
                  <w:tcW w:w="993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Fair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Poor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None</w:t>
                  </w:r>
                </w:p>
              </w:tc>
            </w:tr>
            <w:tr w:rsidR="002B3324" w:rsidRPr="002B3324" w:rsidTr="001862B1">
              <w:tc>
                <w:tcPr>
                  <w:tcW w:w="1165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Writing</w:t>
                  </w:r>
                </w:p>
              </w:tc>
              <w:tc>
                <w:tcPr>
                  <w:tcW w:w="1670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color w:val="C00000"/>
                      <w:szCs w:val="20"/>
                      <w:u w:val="single"/>
                      <w:lang w:val="en-GB"/>
                    </w:rPr>
                    <w:t xml:space="preserve"> 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Excellent</w:t>
                  </w:r>
                </w:p>
              </w:tc>
              <w:tc>
                <w:tcPr>
                  <w:tcW w:w="1134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Good</w:t>
                  </w:r>
                </w:p>
              </w:tc>
              <w:tc>
                <w:tcPr>
                  <w:tcW w:w="993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Fair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Poor</w:t>
                  </w:r>
                </w:p>
              </w:tc>
              <w:tc>
                <w:tcPr>
                  <w:tcW w:w="992" w:type="dxa"/>
                </w:tcPr>
                <w:p w:rsidR="002B3324" w:rsidRPr="002B3324" w:rsidRDefault="002B3324" w:rsidP="002B3324">
                  <w:pPr>
                    <w:jc w:val="both"/>
                    <w:rPr>
                      <w:rFonts w:eastAsia="標楷體"/>
                      <w:color w:val="C00000"/>
                      <w:highlight w:val="yellow"/>
                      <w:u w:val="single"/>
                      <w:lang w:val="en-GB"/>
                    </w:rPr>
                  </w:pPr>
                  <w:r w:rsidRPr="002B3324">
                    <w:rPr>
                      <w:rFonts w:eastAsia="標楷體" w:hint="eastAsia"/>
                      <w:color w:val="C00000"/>
                      <w:u w:val="single"/>
                      <w:lang w:val="en-GB"/>
                    </w:rPr>
                    <w:t>□</w:t>
                  </w:r>
                  <w:r w:rsidRPr="002B3324">
                    <w:rPr>
                      <w:rFonts w:eastAsia="標楷體"/>
                      <w:color w:val="C00000"/>
                      <w:u w:val="single"/>
                      <w:lang w:val="en-GB"/>
                    </w:rPr>
                    <w:t>None</w:t>
                  </w:r>
                </w:p>
              </w:tc>
            </w:tr>
          </w:tbl>
          <w:p w:rsidR="002B3324" w:rsidRPr="002B3324" w:rsidRDefault="002B3324" w:rsidP="002B3324">
            <w:pPr>
              <w:jc w:val="both"/>
              <w:rPr>
                <w:rFonts w:eastAsia="標楷體"/>
                <w:highlight w:val="yellow"/>
                <w:lang w:val="en-GB"/>
              </w:rPr>
            </w:pPr>
          </w:p>
        </w:tc>
      </w:tr>
      <w:tr w:rsidR="002B3324" w:rsidRPr="002B3324" w:rsidTr="00165B19">
        <w:trPr>
          <w:trHeight w:val="1836"/>
          <w:jc w:val="center"/>
        </w:trPr>
        <w:tc>
          <w:tcPr>
            <w:tcW w:w="1074" w:type="pct"/>
            <w:vAlign w:val="center"/>
          </w:tcPr>
          <w:p w:rsidR="002B3324" w:rsidRPr="002B3324" w:rsidRDefault="002B3324" w:rsidP="002B3324">
            <w:pPr>
              <w:jc w:val="center"/>
              <w:rPr>
                <w:rFonts w:eastAsia="標楷體"/>
                <w:szCs w:val="20"/>
                <w:lang w:val="en-GB"/>
              </w:rPr>
            </w:pPr>
            <w:r w:rsidRPr="002B3324">
              <w:rPr>
                <w:rFonts w:eastAsia="標楷體"/>
                <w:szCs w:val="20"/>
                <w:lang w:val="en-GB"/>
              </w:rPr>
              <w:t>繳交資料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szCs w:val="20"/>
                <w:lang w:val="en-GB"/>
              </w:rPr>
            </w:pPr>
            <w:r w:rsidRPr="002B3324">
              <w:rPr>
                <w:rFonts w:eastAsia="標楷體"/>
                <w:szCs w:val="20"/>
                <w:lang w:val="en-GB"/>
              </w:rPr>
              <w:t>Required Documents</w:t>
            </w:r>
          </w:p>
        </w:tc>
        <w:tc>
          <w:tcPr>
            <w:tcW w:w="3926" w:type="pct"/>
            <w:gridSpan w:val="4"/>
            <w:vAlign w:val="center"/>
          </w:tcPr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color w:val="C00000"/>
                <w:szCs w:val="22"/>
                <w:u w:val="single"/>
              </w:rPr>
            </w:pP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>自傳</w:t>
            </w:r>
            <w:r w:rsidRPr="002B3324">
              <w:rPr>
                <w:rFonts w:eastAsia="標楷體" w:hint="eastAsia"/>
                <w:color w:val="C00000"/>
                <w:szCs w:val="22"/>
                <w:u w:val="single"/>
              </w:rPr>
              <w:t xml:space="preserve"> </w:t>
            </w:r>
            <w:r w:rsidRPr="002B3324">
              <w:rPr>
                <w:rFonts w:eastAsia="標楷體"/>
                <w:color w:val="C00000"/>
                <w:szCs w:val="22"/>
                <w:u w:val="single"/>
              </w:rPr>
              <w:t>Autobiography</w:t>
            </w:r>
          </w:p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color w:val="C00000"/>
                <w:szCs w:val="20"/>
                <w:u w:val="single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Cs w:val="20"/>
                <w:u w:val="single"/>
                <w:lang w:val="en-GB"/>
              </w:rPr>
              <w:t>研究計畫</w:t>
            </w:r>
            <w:r w:rsidRPr="002B3324">
              <w:rPr>
                <w:rFonts w:eastAsia="標楷體" w:hint="eastAsia"/>
                <w:color w:val="C00000"/>
                <w:szCs w:val="20"/>
                <w:u w:val="single"/>
                <w:lang w:val="en-GB"/>
              </w:rPr>
              <w:t xml:space="preserve"> </w:t>
            </w: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Research proposal</w:t>
            </w:r>
          </w:p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0"/>
                <w:lang w:val="en-GB"/>
              </w:rPr>
            </w:pPr>
            <w:r w:rsidRPr="002B3324">
              <w:rPr>
                <w:rFonts w:eastAsia="標楷體"/>
                <w:lang w:val="en-GB"/>
              </w:rPr>
              <w:t>本校正式</w:t>
            </w:r>
            <w:r w:rsidRPr="002B3324">
              <w:rPr>
                <w:rFonts w:eastAsia="標楷體"/>
                <w:color w:val="C00000"/>
                <w:szCs w:val="20"/>
                <w:u w:val="single"/>
                <w:lang w:val="en-GB"/>
              </w:rPr>
              <w:t>博士班</w:t>
            </w:r>
            <w:r w:rsidRPr="002B3324">
              <w:rPr>
                <w:rFonts w:eastAsia="標楷體"/>
                <w:lang w:val="en-GB"/>
              </w:rPr>
              <w:t>歷年學業成績單</w:t>
            </w:r>
            <w:r w:rsidRPr="002B3324">
              <w:rPr>
                <w:rFonts w:eastAsia="標楷體"/>
                <w:lang w:val="en-GB"/>
              </w:rPr>
              <w:t xml:space="preserve"> </w:t>
            </w:r>
            <w:r w:rsidRPr="002B3324">
              <w:rPr>
                <w:rFonts w:eastAsia="標楷體"/>
                <w:color w:val="C00000"/>
                <w:u w:val="single"/>
                <w:lang w:val="en-GB"/>
              </w:rPr>
              <w:t>Official transcript for Doctoral Program of the University</w:t>
            </w:r>
          </w:p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0"/>
                <w:lang w:val="en-GB"/>
              </w:rPr>
            </w:pPr>
            <w:r w:rsidRPr="002B3324">
              <w:rPr>
                <w:rFonts w:eastAsia="標楷體"/>
                <w:lang w:val="en-GB"/>
              </w:rPr>
              <w:t>論文指導教授推薦函</w:t>
            </w:r>
            <w:r w:rsidRPr="002B3324">
              <w:rPr>
                <w:rFonts w:eastAsia="標楷體"/>
                <w:lang w:val="en-GB"/>
              </w:rPr>
              <w:t xml:space="preserve"> Recommendation letter from Advisor</w:t>
            </w:r>
          </w:p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0"/>
                <w:lang w:val="en-GB"/>
              </w:rPr>
            </w:pPr>
            <w:r w:rsidRPr="002B3324">
              <w:rPr>
                <w:rFonts w:eastAsia="標楷體"/>
                <w:lang w:val="en-GB"/>
              </w:rPr>
              <w:t>期刊論文或學術表現證明</w:t>
            </w:r>
            <w:r w:rsidRPr="002B3324">
              <w:rPr>
                <w:rFonts w:eastAsia="標楷體"/>
                <w:lang w:val="en-GB"/>
              </w:rPr>
              <w:t xml:space="preserve"> Periodical paper or proof of academic performance</w:t>
            </w:r>
          </w:p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0"/>
                <w:lang w:val="en-GB"/>
              </w:rPr>
            </w:pPr>
            <w:r w:rsidRPr="002B3324">
              <w:rPr>
                <w:rFonts w:eastAsia="標楷體" w:hint="eastAsia"/>
                <w:szCs w:val="20"/>
                <w:lang w:val="en-GB"/>
              </w:rPr>
              <w:t>獎懲紀錄</w:t>
            </w:r>
            <w:r w:rsidRPr="002B3324">
              <w:rPr>
                <w:rFonts w:eastAsia="標楷體"/>
              </w:rPr>
              <w:t>Disciplinary record</w:t>
            </w:r>
          </w:p>
          <w:p w:rsidR="002B3324" w:rsidRPr="002B3324" w:rsidRDefault="002B3324" w:rsidP="002B3324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2B3324">
              <w:rPr>
                <w:rFonts w:eastAsia="標楷體"/>
                <w:lang w:val="en-GB"/>
              </w:rPr>
              <w:t>其他有利審查資料</w:t>
            </w:r>
            <w:r w:rsidRPr="002B3324">
              <w:rPr>
                <w:rFonts w:eastAsia="標楷體"/>
                <w:lang w:val="en-GB"/>
              </w:rPr>
              <w:t xml:space="preserve"> Additional documents</w:t>
            </w:r>
          </w:p>
        </w:tc>
      </w:tr>
      <w:tr w:rsidR="002B3324" w:rsidRPr="002B3324" w:rsidTr="009012C0">
        <w:trPr>
          <w:trHeight w:val="1750"/>
          <w:jc w:val="center"/>
        </w:trPr>
        <w:tc>
          <w:tcPr>
            <w:tcW w:w="1074" w:type="pct"/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iCs/>
                <w:lang w:val="en-GB"/>
              </w:rPr>
            </w:pPr>
            <w:r w:rsidRPr="002B3324">
              <w:rPr>
                <w:rFonts w:eastAsia="標楷體"/>
                <w:iCs/>
                <w:lang w:val="en-GB"/>
              </w:rPr>
              <w:t>學生自評</w:t>
            </w:r>
          </w:p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b/>
                <w:szCs w:val="20"/>
                <w:lang w:val="en-GB"/>
              </w:rPr>
            </w:pPr>
            <w:r w:rsidRPr="002B3324">
              <w:rPr>
                <w:rFonts w:eastAsia="標楷體"/>
                <w:iCs/>
                <w:lang w:val="en-GB"/>
              </w:rPr>
              <w:t>Student’s self-assessment</w:t>
            </w:r>
            <w:r w:rsidRPr="002B3324">
              <w:rPr>
                <w:rFonts w:eastAsia="標楷體"/>
                <w:iCs/>
                <w:lang w:val="en-GB"/>
              </w:rPr>
              <w:t>：</w:t>
            </w:r>
          </w:p>
        </w:tc>
        <w:tc>
          <w:tcPr>
            <w:tcW w:w="3926" w:type="pct"/>
            <w:gridSpan w:val="4"/>
          </w:tcPr>
          <w:p w:rsidR="002B3324" w:rsidRPr="002B3324" w:rsidRDefault="002B3324" w:rsidP="002B3324">
            <w:pPr>
              <w:jc w:val="both"/>
              <w:rPr>
                <w:rFonts w:eastAsia="標楷體"/>
                <w:sz w:val="22"/>
                <w:szCs w:val="20"/>
                <w:lang w:val="en-GB"/>
              </w:rPr>
            </w:pPr>
            <w:r w:rsidRPr="002B3324">
              <w:rPr>
                <w:rFonts w:eastAsia="標楷體" w:hint="eastAsia"/>
                <w:szCs w:val="22"/>
              </w:rPr>
              <w:t>*</w:t>
            </w:r>
            <w:r w:rsidRPr="002B3324">
              <w:rPr>
                <w:rFonts w:eastAsia="標楷體" w:hint="eastAsia"/>
                <w:szCs w:val="22"/>
              </w:rPr>
              <w:t>字數限制：</w:t>
            </w:r>
            <w:r w:rsidRPr="002B3324">
              <w:rPr>
                <w:rFonts w:eastAsia="標楷體" w:hint="eastAsia"/>
                <w:szCs w:val="22"/>
              </w:rPr>
              <w:t>1</w:t>
            </w:r>
            <w:r w:rsidRPr="002B3324">
              <w:rPr>
                <w:rFonts w:eastAsia="標楷體"/>
                <w:szCs w:val="22"/>
              </w:rPr>
              <w:t>5</w:t>
            </w:r>
            <w:r w:rsidRPr="002B3324">
              <w:rPr>
                <w:rFonts w:eastAsia="標楷體" w:hint="eastAsia"/>
                <w:szCs w:val="22"/>
              </w:rPr>
              <w:t>0</w:t>
            </w:r>
            <w:r w:rsidRPr="002B3324">
              <w:rPr>
                <w:rFonts w:eastAsia="標楷體" w:hint="eastAsia"/>
                <w:szCs w:val="22"/>
              </w:rPr>
              <w:t>以內</w:t>
            </w:r>
            <w:r w:rsidRPr="002B3324">
              <w:rPr>
                <w:rFonts w:eastAsia="標楷體" w:hint="eastAsia"/>
                <w:szCs w:val="22"/>
              </w:rPr>
              <w:t xml:space="preserve"> </w:t>
            </w:r>
            <w:r w:rsidRPr="002B3324">
              <w:rPr>
                <w:rFonts w:eastAsia="標楷體"/>
                <w:szCs w:val="22"/>
              </w:rPr>
              <w:t>Word limit: 150 words at most</w:t>
            </w:r>
          </w:p>
        </w:tc>
      </w:tr>
      <w:tr w:rsidR="002B3324" w:rsidRPr="002B3324" w:rsidTr="00A847CC">
        <w:trPr>
          <w:trHeight w:val="1956"/>
          <w:jc w:val="center"/>
        </w:trPr>
        <w:tc>
          <w:tcPr>
            <w:tcW w:w="1074" w:type="pct"/>
            <w:vAlign w:val="center"/>
          </w:tcPr>
          <w:p w:rsidR="002B3324" w:rsidRPr="002B3324" w:rsidRDefault="002B3324" w:rsidP="002B3324">
            <w:pPr>
              <w:snapToGrid w:val="0"/>
              <w:jc w:val="center"/>
              <w:rPr>
                <w:rFonts w:eastAsia="標楷體"/>
                <w:b/>
                <w:color w:val="C00000"/>
                <w:szCs w:val="20"/>
                <w:lang w:val="en-GB"/>
              </w:rPr>
            </w:pPr>
            <w:r w:rsidRPr="002B3324">
              <w:rPr>
                <w:rFonts w:eastAsia="標楷體" w:hint="eastAsia"/>
                <w:b/>
                <w:color w:val="C00000"/>
                <w:szCs w:val="20"/>
                <w:lang w:val="en-GB"/>
              </w:rPr>
              <w:t>注意事項</w:t>
            </w:r>
          </w:p>
          <w:p w:rsidR="002B3324" w:rsidRPr="002B3324" w:rsidRDefault="002B3324" w:rsidP="002B3324">
            <w:pPr>
              <w:jc w:val="center"/>
              <w:rPr>
                <w:rFonts w:eastAsia="標楷體"/>
                <w:color w:val="C00000"/>
                <w:szCs w:val="20"/>
                <w:lang w:val="en-GB"/>
              </w:rPr>
            </w:pPr>
            <w:r w:rsidRPr="002B3324">
              <w:rPr>
                <w:rFonts w:eastAsia="標楷體" w:hint="eastAsia"/>
                <w:b/>
                <w:color w:val="C00000"/>
                <w:szCs w:val="20"/>
                <w:lang w:val="en-GB"/>
              </w:rPr>
              <w:t>A</w:t>
            </w:r>
            <w:r w:rsidRPr="002B3324">
              <w:rPr>
                <w:rFonts w:eastAsia="標楷體"/>
                <w:b/>
                <w:color w:val="C00000"/>
                <w:szCs w:val="20"/>
                <w:lang w:val="en-GB"/>
              </w:rPr>
              <w:t>ttentions</w:t>
            </w:r>
          </w:p>
        </w:tc>
        <w:tc>
          <w:tcPr>
            <w:tcW w:w="3926" w:type="pct"/>
            <w:gridSpan w:val="4"/>
            <w:vAlign w:val="center"/>
          </w:tcPr>
          <w:p w:rsidR="002B3324" w:rsidRPr="002B3324" w:rsidRDefault="002B3324" w:rsidP="002B3324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color w:val="C00000"/>
                <w:sz w:val="22"/>
                <w:szCs w:val="20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請詳實填寫本表，如發現有不實等情形，依本校博士班外國學生菁英獎學金辦法辦理。</w:t>
            </w: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P</w:t>
            </w:r>
            <w:r w:rsidRPr="002B3324">
              <w:rPr>
                <w:rFonts w:eastAsia="標楷體"/>
                <w:color w:val="C00000"/>
                <w:sz w:val="22"/>
                <w:szCs w:val="20"/>
                <w:lang w:val="en-GB"/>
              </w:rPr>
              <w:t>lease fill in the form correctly, all authorities follow the “Scholarship for Elite Ph.D. Students Award” if one is found to submit false or fake documents.</w:t>
            </w:r>
          </w:p>
          <w:p w:rsidR="002B3324" w:rsidRPr="002B3324" w:rsidRDefault="002B3324" w:rsidP="002B3324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color w:val="C00000"/>
                <w:sz w:val="22"/>
                <w:szCs w:val="20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照片規格：</w:t>
            </w: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2</w:t>
            </w: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吋清晰、正面之大頭照。</w:t>
            </w:r>
            <w:r w:rsidRPr="002B3324">
              <w:rPr>
                <w:rFonts w:eastAsia="標楷體"/>
                <w:color w:val="C00000"/>
                <w:sz w:val="22"/>
                <w:szCs w:val="20"/>
                <w:lang w:val="en-GB"/>
              </w:rPr>
              <w:t xml:space="preserve">Please attach photo in size of 2 inches with clear and </w:t>
            </w: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f</w:t>
            </w:r>
            <w:r w:rsidRPr="002B3324">
              <w:rPr>
                <w:rFonts w:eastAsia="標楷體"/>
                <w:color w:val="C00000"/>
                <w:sz w:val="22"/>
                <w:szCs w:val="20"/>
                <w:lang w:val="en-GB"/>
              </w:rPr>
              <w:t>ull face from the front.</w:t>
            </w:r>
          </w:p>
          <w:p w:rsidR="002B3324" w:rsidRPr="002B3324" w:rsidRDefault="002B3324" w:rsidP="002B3324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color w:val="C00000"/>
                <w:szCs w:val="20"/>
                <w:lang w:val="en-GB"/>
              </w:rPr>
            </w:pP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繳交資料相關規定請參考本校博士班菁英獎學金辦法。</w:t>
            </w:r>
            <w:r w:rsidRPr="002B3324">
              <w:rPr>
                <w:rFonts w:eastAsia="標楷體" w:hint="eastAsia"/>
                <w:color w:val="C00000"/>
                <w:sz w:val="22"/>
                <w:szCs w:val="20"/>
                <w:lang w:val="en-GB"/>
              </w:rPr>
              <w:t>T</w:t>
            </w:r>
            <w:r w:rsidRPr="002B3324">
              <w:rPr>
                <w:rFonts w:eastAsia="標楷體"/>
                <w:color w:val="C00000"/>
                <w:sz w:val="22"/>
                <w:szCs w:val="20"/>
                <w:lang w:val="en-GB"/>
              </w:rPr>
              <w:t>he assigned relative documents are referred in the “Scholarship for Elite Ph.D. Students Award”</w:t>
            </w:r>
          </w:p>
        </w:tc>
      </w:tr>
    </w:tbl>
    <w:p w:rsidR="00D1587B" w:rsidRPr="009012C0" w:rsidRDefault="00D1587B" w:rsidP="009012C0">
      <w:pPr>
        <w:pStyle w:val="Default"/>
        <w:spacing w:line="120" w:lineRule="exact"/>
        <w:jc w:val="both"/>
        <w:rPr>
          <w:rFonts w:eastAsia="標楷體" w:hint="eastAsia"/>
          <w:color w:val="auto"/>
          <w:sz w:val="32"/>
          <w:szCs w:val="32"/>
          <w:lang w:val="en-GB"/>
        </w:rPr>
      </w:pPr>
    </w:p>
    <w:p w:rsidR="009012C0" w:rsidRPr="009012C0" w:rsidRDefault="009012C0">
      <w:pPr>
        <w:pStyle w:val="Default"/>
        <w:jc w:val="both"/>
        <w:rPr>
          <w:rFonts w:eastAsia="標楷體"/>
          <w:color w:val="auto"/>
          <w:sz w:val="2"/>
          <w:szCs w:val="2"/>
          <w:lang w:val="en-GB"/>
        </w:rPr>
      </w:pPr>
    </w:p>
    <w:sectPr w:rsidR="009012C0" w:rsidRPr="009012C0" w:rsidSect="005754C3">
      <w:footerReference w:type="even" r:id="rId8"/>
      <w:footerReference w:type="default" r:id="rId9"/>
      <w:pgSz w:w="11906" w:h="16838"/>
      <w:pgMar w:top="851" w:right="1134" w:bottom="851" w:left="1134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A6" w:rsidRDefault="004212A6">
      <w:r>
        <w:separator/>
      </w:r>
    </w:p>
  </w:endnote>
  <w:endnote w:type="continuationSeparator" w:id="0">
    <w:p w:rsidR="004212A6" w:rsidRDefault="004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D3" w:rsidRDefault="008947D3" w:rsidP="00E25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D3" w:rsidRDefault="008947D3" w:rsidP="00F519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4641">
      <w:rPr>
        <w:rStyle w:val="a9"/>
        <w:noProof/>
      </w:rPr>
      <w:t>8</w: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A6" w:rsidRDefault="004212A6">
      <w:r>
        <w:separator/>
      </w:r>
    </w:p>
  </w:footnote>
  <w:footnote w:type="continuationSeparator" w:id="0">
    <w:p w:rsidR="004212A6" w:rsidRDefault="0042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403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E290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D3423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710282"/>
    <w:multiLevelType w:val="hybridMultilevel"/>
    <w:tmpl w:val="BAD408C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8680865"/>
    <w:multiLevelType w:val="hybridMultilevel"/>
    <w:tmpl w:val="06764416"/>
    <w:lvl w:ilvl="0" w:tplc="61E87DEE">
      <w:start w:val="1"/>
      <w:numFmt w:val="low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8C02E1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4474D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15513E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F6A1F"/>
    <w:multiLevelType w:val="hybridMultilevel"/>
    <w:tmpl w:val="1E142A0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5A8619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D8529D"/>
    <w:multiLevelType w:val="hybridMultilevel"/>
    <w:tmpl w:val="E898C588"/>
    <w:lvl w:ilvl="0" w:tplc="373EAC7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11" w15:restartNumberingAfterBreak="0">
    <w:nsid w:val="2BBA4606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9B6868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0C0BF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3E19FE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A05457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2B4C3E"/>
    <w:multiLevelType w:val="hybridMultilevel"/>
    <w:tmpl w:val="185CC88C"/>
    <w:lvl w:ilvl="0" w:tplc="BBCE7DC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8CA4D8B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2333CF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B260F6"/>
    <w:multiLevelType w:val="hybridMultilevel"/>
    <w:tmpl w:val="8BD8683E"/>
    <w:lvl w:ilvl="0" w:tplc="22F0D92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8FC41C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3F2F95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C35C3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081D74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ED97215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08F1913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09A49BE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421D9B"/>
    <w:multiLevelType w:val="hybridMultilevel"/>
    <w:tmpl w:val="DF30D4A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673B5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9E5C47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9B6013"/>
    <w:multiLevelType w:val="hybridMultilevel"/>
    <w:tmpl w:val="28F6B498"/>
    <w:lvl w:ilvl="0" w:tplc="FC944C2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2340A79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4"/>
  </w:num>
  <w:num w:numId="5">
    <w:abstractNumId w:val="29"/>
  </w:num>
  <w:num w:numId="6">
    <w:abstractNumId w:val="18"/>
  </w:num>
  <w:num w:numId="7">
    <w:abstractNumId w:val="11"/>
  </w:num>
  <w:num w:numId="8">
    <w:abstractNumId w:val="27"/>
  </w:num>
  <w:num w:numId="9">
    <w:abstractNumId w:val="24"/>
  </w:num>
  <w:num w:numId="10">
    <w:abstractNumId w:val="15"/>
  </w:num>
  <w:num w:numId="11">
    <w:abstractNumId w:val="13"/>
  </w:num>
  <w:num w:numId="12">
    <w:abstractNumId w:val="9"/>
  </w:num>
  <w:num w:numId="13">
    <w:abstractNumId w:val="22"/>
  </w:num>
  <w:num w:numId="14">
    <w:abstractNumId w:val="25"/>
  </w:num>
  <w:num w:numId="15">
    <w:abstractNumId w:val="7"/>
  </w:num>
  <w:num w:numId="16">
    <w:abstractNumId w:val="28"/>
  </w:num>
  <w:num w:numId="17">
    <w:abstractNumId w:val="23"/>
  </w:num>
  <w:num w:numId="18">
    <w:abstractNumId w:val="12"/>
  </w:num>
  <w:num w:numId="19">
    <w:abstractNumId w:val="17"/>
  </w:num>
  <w:num w:numId="20">
    <w:abstractNumId w:val="6"/>
  </w:num>
  <w:num w:numId="21">
    <w:abstractNumId w:val="14"/>
  </w:num>
  <w:num w:numId="22">
    <w:abstractNumId w:val="5"/>
  </w:num>
  <w:num w:numId="23">
    <w:abstractNumId w:val="8"/>
  </w:num>
  <w:num w:numId="24">
    <w:abstractNumId w:val="21"/>
  </w:num>
  <w:num w:numId="25">
    <w:abstractNumId w:val="31"/>
  </w:num>
  <w:num w:numId="26">
    <w:abstractNumId w:val="26"/>
  </w:num>
  <w:num w:numId="27">
    <w:abstractNumId w:val="2"/>
  </w:num>
  <w:num w:numId="28">
    <w:abstractNumId w:val="3"/>
  </w:num>
  <w:num w:numId="29">
    <w:abstractNumId w:val="30"/>
  </w:num>
  <w:num w:numId="30">
    <w:abstractNumId w:val="1"/>
  </w:num>
  <w:num w:numId="31">
    <w:abstractNumId w:val="20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47"/>
    <w:rsid w:val="000038F9"/>
    <w:rsid w:val="000073BF"/>
    <w:rsid w:val="000125F4"/>
    <w:rsid w:val="000308D7"/>
    <w:rsid w:val="000308F8"/>
    <w:rsid w:val="00031BE6"/>
    <w:rsid w:val="0003374B"/>
    <w:rsid w:val="00044EFB"/>
    <w:rsid w:val="00045D1C"/>
    <w:rsid w:val="00050306"/>
    <w:rsid w:val="00051380"/>
    <w:rsid w:val="00055ED6"/>
    <w:rsid w:val="000636A3"/>
    <w:rsid w:val="00084E8C"/>
    <w:rsid w:val="00091187"/>
    <w:rsid w:val="000A1713"/>
    <w:rsid w:val="000A19CA"/>
    <w:rsid w:val="000A4CDE"/>
    <w:rsid w:val="000A511B"/>
    <w:rsid w:val="000A64E7"/>
    <w:rsid w:val="000B0792"/>
    <w:rsid w:val="000B2A67"/>
    <w:rsid w:val="000B3290"/>
    <w:rsid w:val="000B7FB4"/>
    <w:rsid w:val="000E5493"/>
    <w:rsid w:val="000F3F97"/>
    <w:rsid w:val="001111FC"/>
    <w:rsid w:val="00112DA0"/>
    <w:rsid w:val="00117DF3"/>
    <w:rsid w:val="00123763"/>
    <w:rsid w:val="001260BC"/>
    <w:rsid w:val="00133E0B"/>
    <w:rsid w:val="001362FC"/>
    <w:rsid w:val="00136DB2"/>
    <w:rsid w:val="00136F69"/>
    <w:rsid w:val="00137C2D"/>
    <w:rsid w:val="00163D8F"/>
    <w:rsid w:val="001651E5"/>
    <w:rsid w:val="00165B19"/>
    <w:rsid w:val="00167947"/>
    <w:rsid w:val="00167D97"/>
    <w:rsid w:val="001824E2"/>
    <w:rsid w:val="00184641"/>
    <w:rsid w:val="001944A6"/>
    <w:rsid w:val="001945AF"/>
    <w:rsid w:val="00196AF2"/>
    <w:rsid w:val="001B0D44"/>
    <w:rsid w:val="001B1D85"/>
    <w:rsid w:val="001C10CB"/>
    <w:rsid w:val="001C6E8B"/>
    <w:rsid w:val="001D2F7A"/>
    <w:rsid w:val="001E1054"/>
    <w:rsid w:val="001F33D6"/>
    <w:rsid w:val="001F4E66"/>
    <w:rsid w:val="00202A0B"/>
    <w:rsid w:val="00202C03"/>
    <w:rsid w:val="0020593F"/>
    <w:rsid w:val="0020663E"/>
    <w:rsid w:val="00211ABA"/>
    <w:rsid w:val="00211F84"/>
    <w:rsid w:val="00213F57"/>
    <w:rsid w:val="00215A69"/>
    <w:rsid w:val="002475AC"/>
    <w:rsid w:val="00256E5B"/>
    <w:rsid w:val="00265561"/>
    <w:rsid w:val="0028333B"/>
    <w:rsid w:val="002840A7"/>
    <w:rsid w:val="00291492"/>
    <w:rsid w:val="00295A11"/>
    <w:rsid w:val="002A253F"/>
    <w:rsid w:val="002A366A"/>
    <w:rsid w:val="002A60F8"/>
    <w:rsid w:val="002B3324"/>
    <w:rsid w:val="002B3479"/>
    <w:rsid w:val="002B40B5"/>
    <w:rsid w:val="002B57D1"/>
    <w:rsid w:val="002C5F6A"/>
    <w:rsid w:val="002C7CB5"/>
    <w:rsid w:val="002E1C80"/>
    <w:rsid w:val="00305A9B"/>
    <w:rsid w:val="00307999"/>
    <w:rsid w:val="00310A8A"/>
    <w:rsid w:val="00314391"/>
    <w:rsid w:val="003178F5"/>
    <w:rsid w:val="00317D6F"/>
    <w:rsid w:val="00333629"/>
    <w:rsid w:val="00350777"/>
    <w:rsid w:val="003563B1"/>
    <w:rsid w:val="003610A6"/>
    <w:rsid w:val="003625B8"/>
    <w:rsid w:val="0036494B"/>
    <w:rsid w:val="00366A18"/>
    <w:rsid w:val="003673CC"/>
    <w:rsid w:val="00383A1A"/>
    <w:rsid w:val="00393C18"/>
    <w:rsid w:val="003A7FF6"/>
    <w:rsid w:val="003B106C"/>
    <w:rsid w:val="003B1280"/>
    <w:rsid w:val="003B39E2"/>
    <w:rsid w:val="003B60C6"/>
    <w:rsid w:val="003C4591"/>
    <w:rsid w:val="003D3BB8"/>
    <w:rsid w:val="003D4D80"/>
    <w:rsid w:val="003D6E21"/>
    <w:rsid w:val="003E297B"/>
    <w:rsid w:val="003E35FC"/>
    <w:rsid w:val="003E3D6F"/>
    <w:rsid w:val="003E53C8"/>
    <w:rsid w:val="003F74CC"/>
    <w:rsid w:val="00401C7A"/>
    <w:rsid w:val="004107BA"/>
    <w:rsid w:val="004212A6"/>
    <w:rsid w:val="004438B1"/>
    <w:rsid w:val="0045286E"/>
    <w:rsid w:val="0045753E"/>
    <w:rsid w:val="004631D5"/>
    <w:rsid w:val="00465E99"/>
    <w:rsid w:val="00466FB9"/>
    <w:rsid w:val="00470519"/>
    <w:rsid w:val="00470735"/>
    <w:rsid w:val="0047161B"/>
    <w:rsid w:val="00474147"/>
    <w:rsid w:val="00486F2B"/>
    <w:rsid w:val="00496067"/>
    <w:rsid w:val="00496DAE"/>
    <w:rsid w:val="004A19B7"/>
    <w:rsid w:val="004B6FA8"/>
    <w:rsid w:val="004C5361"/>
    <w:rsid w:val="004C6FF6"/>
    <w:rsid w:val="004D02E7"/>
    <w:rsid w:val="004D0FF0"/>
    <w:rsid w:val="004D26EC"/>
    <w:rsid w:val="004E3C06"/>
    <w:rsid w:val="004E4CE5"/>
    <w:rsid w:val="004F0E2F"/>
    <w:rsid w:val="004F2F88"/>
    <w:rsid w:val="00504EE4"/>
    <w:rsid w:val="0050688E"/>
    <w:rsid w:val="005103AE"/>
    <w:rsid w:val="005229DB"/>
    <w:rsid w:val="005279E5"/>
    <w:rsid w:val="005324DB"/>
    <w:rsid w:val="00536E3F"/>
    <w:rsid w:val="00544ED0"/>
    <w:rsid w:val="00546077"/>
    <w:rsid w:val="005479CC"/>
    <w:rsid w:val="005579A5"/>
    <w:rsid w:val="0056005C"/>
    <w:rsid w:val="00566590"/>
    <w:rsid w:val="005754C3"/>
    <w:rsid w:val="005839B0"/>
    <w:rsid w:val="0058439B"/>
    <w:rsid w:val="005A330C"/>
    <w:rsid w:val="005A6296"/>
    <w:rsid w:val="005B2AC8"/>
    <w:rsid w:val="005B55ED"/>
    <w:rsid w:val="005B77F0"/>
    <w:rsid w:val="005C0E1D"/>
    <w:rsid w:val="005C43CF"/>
    <w:rsid w:val="005C7F49"/>
    <w:rsid w:val="005D19B8"/>
    <w:rsid w:val="005E33CB"/>
    <w:rsid w:val="005E3B95"/>
    <w:rsid w:val="005E582C"/>
    <w:rsid w:val="005F1976"/>
    <w:rsid w:val="005F2B2C"/>
    <w:rsid w:val="005F5E38"/>
    <w:rsid w:val="005F6595"/>
    <w:rsid w:val="0060150D"/>
    <w:rsid w:val="006041EE"/>
    <w:rsid w:val="0060534D"/>
    <w:rsid w:val="006106E6"/>
    <w:rsid w:val="0061100E"/>
    <w:rsid w:val="00612028"/>
    <w:rsid w:val="006166C1"/>
    <w:rsid w:val="00622198"/>
    <w:rsid w:val="00626ABD"/>
    <w:rsid w:val="00633CD8"/>
    <w:rsid w:val="006528F8"/>
    <w:rsid w:val="00661F71"/>
    <w:rsid w:val="00663A6D"/>
    <w:rsid w:val="00663C17"/>
    <w:rsid w:val="0066460B"/>
    <w:rsid w:val="00667334"/>
    <w:rsid w:val="006702B1"/>
    <w:rsid w:val="00672766"/>
    <w:rsid w:val="00677EA6"/>
    <w:rsid w:val="00681B51"/>
    <w:rsid w:val="006832C0"/>
    <w:rsid w:val="00684A87"/>
    <w:rsid w:val="006967A5"/>
    <w:rsid w:val="006A10E1"/>
    <w:rsid w:val="006B048F"/>
    <w:rsid w:val="006C5FC0"/>
    <w:rsid w:val="006C6493"/>
    <w:rsid w:val="00700D20"/>
    <w:rsid w:val="00704F98"/>
    <w:rsid w:val="00712103"/>
    <w:rsid w:val="00715C91"/>
    <w:rsid w:val="0071680E"/>
    <w:rsid w:val="0072101E"/>
    <w:rsid w:val="00724AF8"/>
    <w:rsid w:val="007266D1"/>
    <w:rsid w:val="007336F7"/>
    <w:rsid w:val="00735F59"/>
    <w:rsid w:val="00740BE4"/>
    <w:rsid w:val="00741B12"/>
    <w:rsid w:val="00755F8F"/>
    <w:rsid w:val="00761603"/>
    <w:rsid w:val="007677BE"/>
    <w:rsid w:val="007769C0"/>
    <w:rsid w:val="00782544"/>
    <w:rsid w:val="0079742F"/>
    <w:rsid w:val="007A1399"/>
    <w:rsid w:val="007A434F"/>
    <w:rsid w:val="007B28E8"/>
    <w:rsid w:val="007B2D5D"/>
    <w:rsid w:val="007B5239"/>
    <w:rsid w:val="007C3419"/>
    <w:rsid w:val="007D3B73"/>
    <w:rsid w:val="007D79C6"/>
    <w:rsid w:val="007F7061"/>
    <w:rsid w:val="00801C8C"/>
    <w:rsid w:val="0080721A"/>
    <w:rsid w:val="00810245"/>
    <w:rsid w:val="008144E6"/>
    <w:rsid w:val="00823CE8"/>
    <w:rsid w:val="0083157E"/>
    <w:rsid w:val="008443C0"/>
    <w:rsid w:val="00847319"/>
    <w:rsid w:val="00855217"/>
    <w:rsid w:val="008604D6"/>
    <w:rsid w:val="00865FF9"/>
    <w:rsid w:val="0087219F"/>
    <w:rsid w:val="008750F5"/>
    <w:rsid w:val="00880745"/>
    <w:rsid w:val="00881C24"/>
    <w:rsid w:val="00883C35"/>
    <w:rsid w:val="00890A47"/>
    <w:rsid w:val="008947D3"/>
    <w:rsid w:val="008A5070"/>
    <w:rsid w:val="008B3940"/>
    <w:rsid w:val="008C2249"/>
    <w:rsid w:val="008D05A9"/>
    <w:rsid w:val="008D3915"/>
    <w:rsid w:val="008E0B91"/>
    <w:rsid w:val="008E1C6F"/>
    <w:rsid w:val="008E513A"/>
    <w:rsid w:val="008E5C9B"/>
    <w:rsid w:val="008F56C4"/>
    <w:rsid w:val="008F5C08"/>
    <w:rsid w:val="009012C0"/>
    <w:rsid w:val="00901A7B"/>
    <w:rsid w:val="009109D6"/>
    <w:rsid w:val="00921FCB"/>
    <w:rsid w:val="009232A1"/>
    <w:rsid w:val="009447AD"/>
    <w:rsid w:val="00956B4A"/>
    <w:rsid w:val="00965DF1"/>
    <w:rsid w:val="00971DE7"/>
    <w:rsid w:val="00977CBD"/>
    <w:rsid w:val="0098576D"/>
    <w:rsid w:val="00996594"/>
    <w:rsid w:val="009A575F"/>
    <w:rsid w:val="009B762A"/>
    <w:rsid w:val="009C41F0"/>
    <w:rsid w:val="009C4BEF"/>
    <w:rsid w:val="009D3798"/>
    <w:rsid w:val="009D463B"/>
    <w:rsid w:val="009E498B"/>
    <w:rsid w:val="009E5C02"/>
    <w:rsid w:val="009F7F1A"/>
    <w:rsid w:val="00A10AB1"/>
    <w:rsid w:val="00A12BA1"/>
    <w:rsid w:val="00A148F3"/>
    <w:rsid w:val="00A178A4"/>
    <w:rsid w:val="00A200FF"/>
    <w:rsid w:val="00A20EEF"/>
    <w:rsid w:val="00A25A22"/>
    <w:rsid w:val="00A2671E"/>
    <w:rsid w:val="00A35D4A"/>
    <w:rsid w:val="00A47063"/>
    <w:rsid w:val="00A50E60"/>
    <w:rsid w:val="00A520F5"/>
    <w:rsid w:val="00A52F0F"/>
    <w:rsid w:val="00A540A8"/>
    <w:rsid w:val="00A55AD1"/>
    <w:rsid w:val="00A67E9D"/>
    <w:rsid w:val="00A76951"/>
    <w:rsid w:val="00A77B0E"/>
    <w:rsid w:val="00A81D09"/>
    <w:rsid w:val="00A847CC"/>
    <w:rsid w:val="00A861DD"/>
    <w:rsid w:val="00A8789F"/>
    <w:rsid w:val="00A92716"/>
    <w:rsid w:val="00A933E5"/>
    <w:rsid w:val="00AA039F"/>
    <w:rsid w:val="00AB0FF8"/>
    <w:rsid w:val="00AC6502"/>
    <w:rsid w:val="00AD02C3"/>
    <w:rsid w:val="00AD6C8F"/>
    <w:rsid w:val="00AE5E83"/>
    <w:rsid w:val="00AE7294"/>
    <w:rsid w:val="00AF577B"/>
    <w:rsid w:val="00B0770B"/>
    <w:rsid w:val="00B10040"/>
    <w:rsid w:val="00B342AF"/>
    <w:rsid w:val="00B3746D"/>
    <w:rsid w:val="00B41311"/>
    <w:rsid w:val="00B42953"/>
    <w:rsid w:val="00B659AC"/>
    <w:rsid w:val="00B67A07"/>
    <w:rsid w:val="00B765AB"/>
    <w:rsid w:val="00B76F06"/>
    <w:rsid w:val="00B77B04"/>
    <w:rsid w:val="00B8083E"/>
    <w:rsid w:val="00B81EA3"/>
    <w:rsid w:val="00B83ACC"/>
    <w:rsid w:val="00B852FD"/>
    <w:rsid w:val="00B879E2"/>
    <w:rsid w:val="00B91F84"/>
    <w:rsid w:val="00B94884"/>
    <w:rsid w:val="00BA0083"/>
    <w:rsid w:val="00BA7E07"/>
    <w:rsid w:val="00BB07BF"/>
    <w:rsid w:val="00BB0A4B"/>
    <w:rsid w:val="00BB1433"/>
    <w:rsid w:val="00BC0906"/>
    <w:rsid w:val="00BE42D1"/>
    <w:rsid w:val="00BE7515"/>
    <w:rsid w:val="00BF1395"/>
    <w:rsid w:val="00BF1F7D"/>
    <w:rsid w:val="00BF27F1"/>
    <w:rsid w:val="00BF7F1A"/>
    <w:rsid w:val="00C10C08"/>
    <w:rsid w:val="00C2267C"/>
    <w:rsid w:val="00C243C9"/>
    <w:rsid w:val="00C24766"/>
    <w:rsid w:val="00C37A70"/>
    <w:rsid w:val="00C40E3D"/>
    <w:rsid w:val="00C44DA9"/>
    <w:rsid w:val="00C509E0"/>
    <w:rsid w:val="00C53047"/>
    <w:rsid w:val="00C56757"/>
    <w:rsid w:val="00C60C1F"/>
    <w:rsid w:val="00C66F22"/>
    <w:rsid w:val="00C77D41"/>
    <w:rsid w:val="00C8058C"/>
    <w:rsid w:val="00C92162"/>
    <w:rsid w:val="00CA5C3D"/>
    <w:rsid w:val="00CA770F"/>
    <w:rsid w:val="00CB6EFA"/>
    <w:rsid w:val="00CC307D"/>
    <w:rsid w:val="00CC6364"/>
    <w:rsid w:val="00CC7272"/>
    <w:rsid w:val="00CD3630"/>
    <w:rsid w:val="00CD5BB7"/>
    <w:rsid w:val="00CF1484"/>
    <w:rsid w:val="00CF54C9"/>
    <w:rsid w:val="00D05EF9"/>
    <w:rsid w:val="00D12AF0"/>
    <w:rsid w:val="00D14488"/>
    <w:rsid w:val="00D1587B"/>
    <w:rsid w:val="00D1614E"/>
    <w:rsid w:val="00D16B45"/>
    <w:rsid w:val="00D21A09"/>
    <w:rsid w:val="00D22470"/>
    <w:rsid w:val="00D3282E"/>
    <w:rsid w:val="00D370CF"/>
    <w:rsid w:val="00D4537A"/>
    <w:rsid w:val="00D507CD"/>
    <w:rsid w:val="00D63B5E"/>
    <w:rsid w:val="00D72318"/>
    <w:rsid w:val="00D726E2"/>
    <w:rsid w:val="00D83FE8"/>
    <w:rsid w:val="00D94E6C"/>
    <w:rsid w:val="00DA4BCF"/>
    <w:rsid w:val="00DA52CC"/>
    <w:rsid w:val="00DA6394"/>
    <w:rsid w:val="00DB1EEE"/>
    <w:rsid w:val="00DB50ED"/>
    <w:rsid w:val="00DF65C3"/>
    <w:rsid w:val="00E04680"/>
    <w:rsid w:val="00E13547"/>
    <w:rsid w:val="00E15551"/>
    <w:rsid w:val="00E158AD"/>
    <w:rsid w:val="00E202CE"/>
    <w:rsid w:val="00E22B49"/>
    <w:rsid w:val="00E25345"/>
    <w:rsid w:val="00E3071C"/>
    <w:rsid w:val="00E42B08"/>
    <w:rsid w:val="00E564B6"/>
    <w:rsid w:val="00E60A4D"/>
    <w:rsid w:val="00E74B0C"/>
    <w:rsid w:val="00E76186"/>
    <w:rsid w:val="00E76330"/>
    <w:rsid w:val="00E80FDF"/>
    <w:rsid w:val="00E87F29"/>
    <w:rsid w:val="00EA45F9"/>
    <w:rsid w:val="00EA508F"/>
    <w:rsid w:val="00EB1031"/>
    <w:rsid w:val="00EB723C"/>
    <w:rsid w:val="00EC4BF4"/>
    <w:rsid w:val="00ED2D2D"/>
    <w:rsid w:val="00ED3F62"/>
    <w:rsid w:val="00EE2D7A"/>
    <w:rsid w:val="00EE73F2"/>
    <w:rsid w:val="00EF03BB"/>
    <w:rsid w:val="00EF083E"/>
    <w:rsid w:val="00EF0C99"/>
    <w:rsid w:val="00EF3FC2"/>
    <w:rsid w:val="00EF515D"/>
    <w:rsid w:val="00EF52C9"/>
    <w:rsid w:val="00EF6F10"/>
    <w:rsid w:val="00F174DF"/>
    <w:rsid w:val="00F30B34"/>
    <w:rsid w:val="00F33B75"/>
    <w:rsid w:val="00F3454C"/>
    <w:rsid w:val="00F37D50"/>
    <w:rsid w:val="00F40240"/>
    <w:rsid w:val="00F41BE7"/>
    <w:rsid w:val="00F42B91"/>
    <w:rsid w:val="00F43A68"/>
    <w:rsid w:val="00F51984"/>
    <w:rsid w:val="00F5426E"/>
    <w:rsid w:val="00F60157"/>
    <w:rsid w:val="00F739AE"/>
    <w:rsid w:val="00F81C5C"/>
    <w:rsid w:val="00F8482B"/>
    <w:rsid w:val="00F87DC2"/>
    <w:rsid w:val="00F927BB"/>
    <w:rsid w:val="00F96855"/>
    <w:rsid w:val="00FB4B15"/>
    <w:rsid w:val="00FB68F1"/>
    <w:rsid w:val="00FD0388"/>
    <w:rsid w:val="00FD5F4B"/>
    <w:rsid w:val="00FD72EE"/>
    <w:rsid w:val="00FD7E34"/>
    <w:rsid w:val="00FE7971"/>
    <w:rsid w:val="00FF066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A8D2D"/>
  <w15:chartTrackingRefBased/>
  <w15:docId w15:val="{A7F84220-E0CA-48D8-B023-CA2B4B4A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標楷體" w:eastAsia="標楷體" w:hAnsi="標楷體" w:hint="eastAsia"/>
      <w:kern w:val="0"/>
      <w:sz w:val="28"/>
      <w:szCs w:val="20"/>
    </w:rPr>
  </w:style>
  <w:style w:type="paragraph" w:styleId="a4">
    <w:name w:val="Body Text Indent"/>
    <w:basedOn w:val="a"/>
    <w:pPr>
      <w:spacing w:beforeLines="50" w:before="180" w:line="440" w:lineRule="exact"/>
      <w:ind w:left="560" w:hangingChars="20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Lines="50"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rsid w:val="007B28E8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E1C6F"/>
    <w:pPr>
      <w:spacing w:after="120"/>
      <w:ind w:leftChars="200" w:left="480"/>
    </w:pPr>
    <w:rPr>
      <w:sz w:val="16"/>
      <w:szCs w:val="16"/>
    </w:rPr>
  </w:style>
  <w:style w:type="table" w:styleId="a7">
    <w:name w:val="Table Grid"/>
    <w:basedOn w:val="a1"/>
    <w:uiPriority w:val="39"/>
    <w:rsid w:val="008E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3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33CD8"/>
  </w:style>
  <w:style w:type="paragraph" w:styleId="aa">
    <w:name w:val="header"/>
    <w:basedOn w:val="a"/>
    <w:rsid w:val="0018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12028"/>
    <w:pPr>
      <w:ind w:leftChars="200" w:left="480"/>
    </w:pPr>
  </w:style>
  <w:style w:type="paragraph" w:customStyle="1" w:styleId="Default">
    <w:name w:val="Default"/>
    <w:rsid w:val="003D4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D4D8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D4D80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9109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D158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7"/>
    <w:uiPriority w:val="59"/>
    <w:rsid w:val="002B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DDE4-788F-4D70-A110-74244C4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1144</Characters>
  <Application>Microsoft Office Word</Application>
  <DocSecurity>0</DocSecurity>
  <Lines>54</Lines>
  <Paragraphs>44</Paragraphs>
  <ScaleCrop>false</ScaleCrop>
  <Company>USER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USER</dc:creator>
  <cp:keywords/>
  <dc:description/>
  <cp:lastModifiedBy>user</cp:lastModifiedBy>
  <cp:revision>2</cp:revision>
  <cp:lastPrinted>2021-04-14T00:49:00Z</cp:lastPrinted>
  <dcterms:created xsi:type="dcterms:W3CDTF">2023-12-15T03:54:00Z</dcterms:created>
  <dcterms:modified xsi:type="dcterms:W3CDTF">2023-12-15T03:54:00Z</dcterms:modified>
</cp:coreProperties>
</file>